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FF2" w:rsidRDefault="006F0FF2" w:rsidP="008A36E7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</w:p>
    <w:p w:rsidR="008A36E7" w:rsidRPr="008A36E7" w:rsidRDefault="008A36E7" w:rsidP="008A36E7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 w:rsidRPr="008A36E7">
        <w:rPr>
          <w:rFonts w:ascii="Times New Roman" w:hAnsi="Times New Roman" w:cs="Times New Roman"/>
          <w:sz w:val="28"/>
          <w:szCs w:val="28"/>
        </w:rPr>
        <w:t>Утвержден</w:t>
      </w:r>
      <w:r w:rsidR="00037A1E">
        <w:rPr>
          <w:rFonts w:ascii="Times New Roman" w:hAnsi="Times New Roman" w:cs="Times New Roman"/>
          <w:sz w:val="28"/>
          <w:szCs w:val="28"/>
        </w:rPr>
        <w:t>а</w:t>
      </w:r>
      <w:r w:rsidRPr="008A36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36E7" w:rsidRDefault="008A36E7" w:rsidP="008A36E7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 w:rsidRPr="008A36E7">
        <w:rPr>
          <w:rFonts w:ascii="Times New Roman" w:hAnsi="Times New Roman" w:cs="Times New Roman"/>
          <w:sz w:val="28"/>
          <w:szCs w:val="28"/>
        </w:rPr>
        <w:t xml:space="preserve">приказом Министерства образования и науки Республики Татарстан </w:t>
      </w:r>
    </w:p>
    <w:p w:rsidR="008A36E7" w:rsidRDefault="008A36E7" w:rsidP="008A36E7">
      <w:pPr>
        <w:ind w:left="5529" w:firstLine="0"/>
        <w:rPr>
          <w:rFonts w:ascii="Times New Roman" w:hAnsi="Times New Roman"/>
          <w:sz w:val="28"/>
          <w:szCs w:val="28"/>
          <w:lang w:eastAsia="ru-RU"/>
        </w:rPr>
      </w:pPr>
      <w:r w:rsidRPr="008A36E7">
        <w:rPr>
          <w:rFonts w:ascii="Times New Roman" w:hAnsi="Times New Roman"/>
          <w:sz w:val="28"/>
          <w:szCs w:val="28"/>
          <w:lang w:eastAsia="ru-RU"/>
        </w:rPr>
        <w:t>от ______________ № ________</w:t>
      </w:r>
    </w:p>
    <w:p w:rsidR="00CC69A7" w:rsidRPr="008A36E7" w:rsidRDefault="00CC69A7" w:rsidP="008A36E7">
      <w:pPr>
        <w:ind w:left="5529" w:firstLine="0"/>
        <w:rPr>
          <w:rFonts w:ascii="Times New Roman" w:hAnsi="Times New Roman"/>
          <w:sz w:val="28"/>
          <w:szCs w:val="28"/>
          <w:lang w:eastAsia="ru-RU"/>
        </w:rPr>
      </w:pPr>
    </w:p>
    <w:p w:rsidR="008A36E7" w:rsidRPr="00037A1E" w:rsidRDefault="00037A1E" w:rsidP="008A36E7">
      <w:pPr>
        <w:ind w:left="5529" w:firstLine="0"/>
        <w:rPr>
          <w:rFonts w:ascii="Times New Roman" w:hAnsi="Times New Roman"/>
          <w:sz w:val="28"/>
          <w:szCs w:val="28"/>
          <w:lang w:eastAsia="ru-RU"/>
        </w:rPr>
      </w:pPr>
      <w:r w:rsidRPr="00037A1E">
        <w:rPr>
          <w:rFonts w:ascii="Times New Roman" w:hAnsi="Times New Roman"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</w:t>
      </w:r>
      <w:r w:rsidRPr="00037A1E">
        <w:rPr>
          <w:rFonts w:ascii="Times New Roman" w:hAnsi="Times New Roman"/>
          <w:sz w:val="28"/>
          <w:szCs w:val="28"/>
          <w:lang w:eastAsia="ru-RU"/>
        </w:rPr>
        <w:t xml:space="preserve">Форма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</w:t>
      </w:r>
    </w:p>
    <w:p w:rsidR="001510E3" w:rsidRDefault="001510E3" w:rsidP="00CC69A7">
      <w:pPr>
        <w:pStyle w:val="a4"/>
        <w:ind w:left="6237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Премьер-министра</w:t>
      </w:r>
    </w:p>
    <w:p w:rsidR="001510E3" w:rsidRDefault="001510E3" w:rsidP="00CC69A7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 – министру  образования и науки</w:t>
      </w:r>
    </w:p>
    <w:p w:rsidR="001510E3" w:rsidRDefault="001510E3" w:rsidP="00CC69A7">
      <w:pPr>
        <w:pStyle w:val="a4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1510E3" w:rsidRDefault="001510E3" w:rsidP="00CC69A7">
      <w:pPr>
        <w:pStyle w:val="a4"/>
        <w:ind w:left="6096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 (Ф.И.О.)</w:t>
      </w:r>
    </w:p>
    <w:p w:rsidR="001510E3" w:rsidRDefault="001510E3" w:rsidP="001510E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1510E3" w:rsidRDefault="00CB2678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D103C">
        <w:rPr>
          <w:rFonts w:ascii="Times New Roman" w:hAnsi="Times New Roman" w:cs="Times New Roman"/>
          <w:sz w:val="28"/>
          <w:szCs w:val="28"/>
        </w:rPr>
        <w:t xml:space="preserve">о </w:t>
      </w:r>
      <w:r w:rsidR="001510E3" w:rsidRPr="001D103C">
        <w:rPr>
          <w:rFonts w:ascii="Times New Roman" w:hAnsi="Times New Roman" w:cs="Times New Roman"/>
          <w:sz w:val="28"/>
          <w:szCs w:val="28"/>
        </w:rPr>
        <w:t>предоставлени</w:t>
      </w:r>
      <w:r w:rsidRPr="001D103C">
        <w:rPr>
          <w:rFonts w:ascii="Times New Roman" w:hAnsi="Times New Roman" w:cs="Times New Roman"/>
          <w:sz w:val="28"/>
          <w:szCs w:val="28"/>
        </w:rPr>
        <w:t>и</w:t>
      </w:r>
      <w:r w:rsidR="001510E3">
        <w:rPr>
          <w:rFonts w:ascii="Times New Roman" w:hAnsi="Times New Roman" w:cs="Times New Roman"/>
          <w:sz w:val="28"/>
          <w:szCs w:val="28"/>
        </w:rPr>
        <w:t xml:space="preserve"> </w:t>
      </w:r>
      <w:r w:rsidR="006A12DE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1510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00ECF" w:rsidRDefault="001510E3" w:rsidP="00400ECF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FD1D83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Бюджетн</w:t>
      </w:r>
      <w:r w:rsidR="00FD1D83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FD1D8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постановлением Кабинета Министров Республики Татарстан </w:t>
      </w:r>
      <w:r w:rsidRPr="00CC69A7">
        <w:rPr>
          <w:rFonts w:ascii="Times New Roman" w:hAnsi="Times New Roman" w:cs="Times New Roman"/>
          <w:sz w:val="28"/>
          <w:szCs w:val="28"/>
        </w:rPr>
        <w:t xml:space="preserve">от </w:t>
      </w:r>
      <w:r w:rsidR="00127227">
        <w:rPr>
          <w:rFonts w:ascii="Times New Roman" w:hAnsi="Times New Roman" w:cs="Times New Roman"/>
          <w:sz w:val="28"/>
          <w:szCs w:val="28"/>
        </w:rPr>
        <w:t>29.12</w:t>
      </w:r>
      <w:r w:rsidR="00CC69A7" w:rsidRPr="00CC69A7">
        <w:rPr>
          <w:rFonts w:ascii="Times New Roman" w:hAnsi="Times New Roman" w:cs="Times New Roman"/>
          <w:sz w:val="28"/>
          <w:szCs w:val="28"/>
        </w:rPr>
        <w:t>.201</w:t>
      </w:r>
      <w:r w:rsidR="00127227">
        <w:rPr>
          <w:rFonts w:ascii="Times New Roman" w:hAnsi="Times New Roman" w:cs="Times New Roman"/>
          <w:sz w:val="28"/>
          <w:szCs w:val="28"/>
        </w:rPr>
        <w:t>8</w:t>
      </w:r>
      <w:r w:rsidR="00CC69A7" w:rsidRPr="00CC69A7">
        <w:rPr>
          <w:rFonts w:ascii="Times New Roman" w:hAnsi="Times New Roman" w:cs="Times New Roman"/>
          <w:sz w:val="28"/>
          <w:szCs w:val="28"/>
        </w:rPr>
        <w:t xml:space="preserve"> </w:t>
      </w:r>
      <w:r w:rsidRPr="00CC69A7">
        <w:rPr>
          <w:rFonts w:ascii="Times New Roman" w:hAnsi="Times New Roman" w:cs="Times New Roman"/>
          <w:sz w:val="28"/>
          <w:szCs w:val="28"/>
        </w:rPr>
        <w:t xml:space="preserve">№ </w:t>
      </w:r>
      <w:r w:rsidR="00127227">
        <w:rPr>
          <w:rFonts w:ascii="Times New Roman" w:hAnsi="Times New Roman" w:cs="Times New Roman"/>
          <w:sz w:val="28"/>
          <w:szCs w:val="28"/>
        </w:rPr>
        <w:t>1270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692">
        <w:rPr>
          <w:rFonts w:ascii="Times New Roman" w:hAnsi="Times New Roman"/>
          <w:sz w:val="28"/>
          <w:szCs w:val="28"/>
        </w:rPr>
        <w:t xml:space="preserve">«Об </w:t>
      </w:r>
      <w:r w:rsidR="00127227">
        <w:rPr>
          <w:rFonts w:ascii="Times New Roman" w:hAnsi="Times New Roman"/>
          <w:sz w:val="28"/>
          <w:szCs w:val="28"/>
        </w:rPr>
        <w:t>установлении ежемесячной стимулирующей надбавки педагогическим работникам</w:t>
      </w:r>
      <w:r w:rsidR="00A814D8">
        <w:rPr>
          <w:rFonts w:ascii="Times New Roman" w:hAnsi="Times New Roman"/>
          <w:sz w:val="28"/>
          <w:szCs w:val="28"/>
        </w:rPr>
        <w:t xml:space="preserve"> – молодым специалистам</w:t>
      </w:r>
      <w:r w:rsidRPr="00FA069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прошу предоставить </w:t>
      </w:r>
      <w:r w:rsidR="002A1000">
        <w:rPr>
          <w:rFonts w:ascii="Times New Roman" w:hAnsi="Times New Roman"/>
          <w:sz w:val="28"/>
          <w:szCs w:val="28"/>
        </w:rPr>
        <w:t>иные межбюджетные трансферты</w:t>
      </w:r>
      <w:r>
        <w:rPr>
          <w:rFonts w:ascii="Times New Roman" w:hAnsi="Times New Roman"/>
          <w:sz w:val="28"/>
          <w:szCs w:val="28"/>
        </w:rPr>
        <w:t xml:space="preserve"> из бюджета</w:t>
      </w:r>
      <w:r w:rsidR="00170D5B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еспублики Татарстан </w:t>
      </w:r>
    </w:p>
    <w:p w:rsidR="001510E3" w:rsidRDefault="001510E3" w:rsidP="00400EC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(полное наименование </w:t>
      </w:r>
      <w:r w:rsidR="002A100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1D103C">
        <w:rPr>
          <w:rFonts w:ascii="Times New Roman" w:hAnsi="Times New Roman" w:cs="Times New Roman"/>
          <w:sz w:val="28"/>
          <w:szCs w:val="28"/>
        </w:rPr>
        <w:t>)</w:t>
      </w:r>
    </w:p>
    <w:p w:rsidR="001510E3" w:rsidRDefault="002A1000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r w:rsidR="001510E3">
        <w:rPr>
          <w:rFonts w:ascii="Times New Roman" w:hAnsi="Times New Roman" w:cs="Times New Roman"/>
          <w:sz w:val="28"/>
          <w:szCs w:val="28"/>
        </w:rPr>
        <w:t xml:space="preserve"> 20____ год</w:t>
      </w:r>
    </w:p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510E3" w:rsidRDefault="00A814D8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об Исполнитель</w:t>
      </w:r>
      <w:r w:rsidR="002A1000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A1000">
        <w:rPr>
          <w:rFonts w:ascii="Times New Roman" w:hAnsi="Times New Roman" w:cs="Times New Roman"/>
          <w:sz w:val="28"/>
          <w:szCs w:val="28"/>
        </w:rPr>
        <w:t xml:space="preserve"> комитет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A100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5637"/>
        <w:gridCol w:w="4677"/>
      </w:tblGrid>
      <w:tr w:rsidR="001510E3" w:rsidTr="008F1E61">
        <w:tc>
          <w:tcPr>
            <w:tcW w:w="5637" w:type="dxa"/>
          </w:tcPr>
          <w:p w:rsidR="001510E3" w:rsidRDefault="001510E3" w:rsidP="002A100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наименование </w:t>
            </w:r>
            <w:r w:rsidR="002A100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2A1000" w:rsidP="00D8166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юридический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2A1000" w:rsidP="002A100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  <w:r w:rsidR="001510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фактический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1510E3" w:rsidP="002A1000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Телефон </w:t>
            </w:r>
            <w:r w:rsidR="002A100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Фамилия, имя, отчество руководителя </w:t>
            </w:r>
            <w:r w:rsidR="002A100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FD1D83" w:rsidRDefault="00FD1D8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главного бухгалтера (при наличии)</w:t>
            </w:r>
          </w:p>
          <w:p w:rsidR="00FD1D83" w:rsidRPr="00392B7C" w:rsidRDefault="00FD1D8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</w:rPr>
            </w:pPr>
          </w:p>
          <w:p w:rsidR="001510E3" w:rsidRPr="00392B7C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2B7C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2A1000" w:rsidP="00D8166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</w:t>
            </w:r>
          </w:p>
          <w:p w:rsidR="002A1000" w:rsidRDefault="002A1000" w:rsidP="00D8166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2A1000" w:rsidRDefault="002A1000" w:rsidP="00D8166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л/с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5637" w:type="dxa"/>
          </w:tcPr>
          <w:p w:rsidR="001510E3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р/с</w:t>
            </w:r>
          </w:p>
        </w:tc>
        <w:tc>
          <w:tcPr>
            <w:tcW w:w="4677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БИК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ОКАТО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ОКОПФ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ОКПО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ОКВЭД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1000" w:rsidTr="008F1E61">
        <w:tc>
          <w:tcPr>
            <w:tcW w:w="5637" w:type="dxa"/>
          </w:tcPr>
          <w:p w:rsidR="002A1000" w:rsidRDefault="002A1000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 административного дохода</w:t>
            </w:r>
          </w:p>
        </w:tc>
        <w:tc>
          <w:tcPr>
            <w:tcW w:w="4677" w:type="dxa"/>
          </w:tcPr>
          <w:p w:rsidR="002A1000" w:rsidRDefault="002A1000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10E3" w:rsidRDefault="001510E3" w:rsidP="001510E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510E3" w:rsidRDefault="001510E3" w:rsidP="001510E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прилагаемых к заявлению:</w:t>
      </w:r>
    </w:p>
    <w:p w:rsidR="001510E3" w:rsidRPr="00392B7C" w:rsidRDefault="001510E3" w:rsidP="001510E3">
      <w:pPr>
        <w:pStyle w:val="ConsPlusNormal"/>
        <w:rPr>
          <w:rFonts w:ascii="Times New Roman" w:hAnsi="Times New Roman" w:cs="Times New Roman"/>
          <w:sz w:val="20"/>
        </w:rPr>
      </w:pPr>
    </w:p>
    <w:tbl>
      <w:tblPr>
        <w:tblStyle w:val="a3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7513"/>
        <w:gridCol w:w="1842"/>
      </w:tblGrid>
      <w:tr w:rsidR="001510E3" w:rsidTr="008F1E61">
        <w:tc>
          <w:tcPr>
            <w:tcW w:w="851" w:type="dxa"/>
          </w:tcPr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1510E3" w:rsidRDefault="001510E3" w:rsidP="008F1E6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513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842" w:type="dxa"/>
          </w:tcPr>
          <w:p w:rsidR="001510E3" w:rsidRDefault="001510E3" w:rsidP="008F1E6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страниц</w:t>
            </w:r>
          </w:p>
        </w:tc>
      </w:tr>
      <w:tr w:rsidR="001510E3" w:rsidTr="008F1E61">
        <w:tc>
          <w:tcPr>
            <w:tcW w:w="851" w:type="dxa"/>
          </w:tcPr>
          <w:p w:rsidR="001510E3" w:rsidRDefault="001510E3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3" w:type="dxa"/>
          </w:tcPr>
          <w:p w:rsidR="001510E3" w:rsidRDefault="00862356" w:rsidP="00862356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Порядок предоставления ежемесячной стимулирующей надбавки педагогическим работникам – молодым специалистам, работающим в муниципальных образовательных организациях, за счет средств, предоставляемых из бюджета Республики Татарстан, утвержденный постановлением исполнительного комитет</w:t>
            </w:r>
            <w:r w:rsidR="00400ECF">
              <w:rPr>
                <w:rFonts w:ascii="Times New Roman" w:hAnsi="Times New Roman" w:cs="Times New Roman"/>
                <w:sz w:val="28"/>
                <w:szCs w:val="28"/>
              </w:rPr>
              <w:t>а 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</w:p>
        </w:tc>
        <w:tc>
          <w:tcPr>
            <w:tcW w:w="1842" w:type="dxa"/>
          </w:tcPr>
          <w:p w:rsidR="001510E3" w:rsidRDefault="001510E3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0E3" w:rsidTr="008F1E61">
        <w:tc>
          <w:tcPr>
            <w:tcW w:w="851" w:type="dxa"/>
          </w:tcPr>
          <w:p w:rsidR="001510E3" w:rsidRDefault="001510E3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3" w:type="dxa"/>
          </w:tcPr>
          <w:p w:rsidR="001510E3" w:rsidRDefault="00862356" w:rsidP="00400ECF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Документ, подтверждающий полномочия лица, подписавшего заявление </w:t>
            </w:r>
            <w:r w:rsidR="00170D5B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предоставлении иных межбюджетных трансфертов бюджету муниципального образования</w:t>
            </w:r>
          </w:p>
        </w:tc>
        <w:tc>
          <w:tcPr>
            <w:tcW w:w="1842" w:type="dxa"/>
          </w:tcPr>
          <w:p w:rsidR="001510E3" w:rsidRDefault="001510E3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2356" w:rsidTr="008F1E61">
        <w:tc>
          <w:tcPr>
            <w:tcW w:w="851" w:type="dxa"/>
          </w:tcPr>
          <w:p w:rsidR="00862356" w:rsidRDefault="00862356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3" w:type="dxa"/>
          </w:tcPr>
          <w:p w:rsidR="00862356" w:rsidRDefault="00862356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Реестры педагогических работников – молодых специалистов, работающих в муниципальных образовательных организациях Республики Татарстан, по форме, утвержденной приказом Министерства образован</w:t>
            </w:r>
            <w:r w:rsidR="00400ECF">
              <w:rPr>
                <w:rFonts w:ascii="Times New Roman" w:hAnsi="Times New Roman" w:cs="Times New Roman"/>
                <w:sz w:val="28"/>
                <w:szCs w:val="28"/>
              </w:rPr>
              <w:t>ия и науки Республики Татарстан</w:t>
            </w:r>
          </w:p>
        </w:tc>
        <w:tc>
          <w:tcPr>
            <w:tcW w:w="1842" w:type="dxa"/>
          </w:tcPr>
          <w:p w:rsidR="00862356" w:rsidRDefault="00862356" w:rsidP="008F1E61">
            <w:pPr>
              <w:pStyle w:val="ConsPlusNormal"/>
              <w:spacing w:after="12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07C4" w:rsidRDefault="005D07C4" w:rsidP="00175C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10E3" w:rsidRDefault="005D07C4" w:rsidP="00175C6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10E3">
        <w:rPr>
          <w:rFonts w:ascii="Times New Roman" w:hAnsi="Times New Roman" w:cs="Times New Roman"/>
          <w:sz w:val="28"/>
          <w:szCs w:val="28"/>
        </w:rPr>
        <w:t>Подтверждаю, что:</w:t>
      </w:r>
    </w:p>
    <w:p w:rsidR="001510E3" w:rsidRDefault="001510E3" w:rsidP="001510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информация, содержащаяся в прилагаемых к заявлению документах, является достоверной;</w:t>
      </w:r>
    </w:p>
    <w:p w:rsidR="001510E3" w:rsidRDefault="003137BF" w:rsidP="001510E3">
      <w:pPr>
        <w:pStyle w:val="ConsPlusNormal"/>
        <w:tabs>
          <w:tab w:val="left" w:pos="1276"/>
        </w:tabs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 w:rsidR="001510E3">
        <w:rPr>
          <w:rFonts w:ascii="Times New Roman" w:hAnsi="Times New Roman" w:cs="Times New Roman"/>
          <w:sz w:val="28"/>
          <w:szCs w:val="28"/>
        </w:rPr>
        <w:t xml:space="preserve"> </w:t>
      </w:r>
      <w:r w:rsidR="001510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не имеет</w:t>
      </w:r>
      <w:r w:rsidR="001510E3" w:rsidRPr="003C021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задолженност</w:t>
      </w:r>
      <w:r w:rsidR="001510E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</w:t>
      </w:r>
      <w:r w:rsidR="001510E3" w:rsidRPr="003C021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</w:t>
      </w:r>
      <w:r w:rsidR="005D07C4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;</w:t>
      </w:r>
    </w:p>
    <w:p w:rsidR="005D07C4" w:rsidRPr="000C571B" w:rsidRDefault="005D07C4" w:rsidP="001510E3">
      <w:pPr>
        <w:pStyle w:val="ConsPlusNormal"/>
        <w:tabs>
          <w:tab w:val="left" w:pos="1276"/>
        </w:tabs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согласие на обработку и использование персональных данных в соответствии с Федеральным законом от 27.07.2006 № 152-ФЗ «О персональных данных» </w:t>
      </w:r>
      <w:r w:rsidR="0098785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педагогических работников </w:t>
      </w:r>
      <w:r w:rsidR="0098785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softHyphen/>
        <w:t xml:space="preserve">– молодых специалистов, включенных в реестр </w:t>
      </w:r>
      <w:r w:rsidR="00170D5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педагогических работников – молодых специалистов</w:t>
      </w:r>
      <w:r w:rsidR="0098785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,</w:t>
      </w:r>
      <w:r w:rsidR="00170D5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Исполнительным комитетом муниципального образования Республики Татарстан получен</w:t>
      </w:r>
      <w:r w:rsidR="0098785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1510E3" w:rsidRDefault="001510E3" w:rsidP="001510E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60A5" w:rsidRPr="00392B7C" w:rsidRDefault="003137BF" w:rsidP="00C560A5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исполнительного комитета</w:t>
      </w:r>
      <w:r w:rsidR="00C560A5" w:rsidRPr="00392B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560A5" w:rsidRPr="00392B7C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 xml:space="preserve">     _________________________</w:t>
      </w:r>
    </w:p>
    <w:p w:rsidR="00C560A5" w:rsidRPr="001510E3" w:rsidRDefault="00C560A5" w:rsidP="00C560A5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392B7C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3137B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92B7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392B7C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392B7C">
        <w:rPr>
          <w:rFonts w:ascii="Times New Roman" w:hAnsi="Times New Roman" w:cs="Times New Roman"/>
          <w:sz w:val="24"/>
          <w:szCs w:val="24"/>
        </w:rPr>
        <w:t xml:space="preserve">   </w:t>
      </w:r>
      <w:r w:rsidR="003137B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92B7C">
        <w:rPr>
          <w:rFonts w:ascii="Times New Roman" w:hAnsi="Times New Roman" w:cs="Times New Roman"/>
          <w:sz w:val="24"/>
          <w:szCs w:val="24"/>
        </w:rPr>
        <w:t xml:space="preserve">Ф.И.О. </w:t>
      </w:r>
    </w:p>
    <w:p w:rsidR="001510E3" w:rsidRPr="001510E3" w:rsidRDefault="001510E3" w:rsidP="001510E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510E3">
        <w:rPr>
          <w:rFonts w:ascii="Times New Roman" w:hAnsi="Times New Roman" w:cs="Times New Roman"/>
          <w:sz w:val="28"/>
          <w:szCs w:val="28"/>
        </w:rPr>
        <w:t>_________________</w:t>
      </w:r>
    </w:p>
    <w:p w:rsidR="001510E3" w:rsidRDefault="001510E3" w:rsidP="00F5607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510E3">
        <w:rPr>
          <w:rFonts w:ascii="Times New Roman" w:hAnsi="Times New Roman" w:cs="Times New Roman"/>
          <w:sz w:val="28"/>
          <w:szCs w:val="28"/>
        </w:rPr>
        <w:t xml:space="preserve">   (дата)                       М.П.</w:t>
      </w:r>
    </w:p>
    <w:p w:rsidR="00CF2B16" w:rsidRDefault="00CF2B16"/>
    <w:sectPr w:rsidR="00CF2B16" w:rsidSect="001510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0E3"/>
    <w:rsid w:val="00037A1E"/>
    <w:rsid w:val="00127227"/>
    <w:rsid w:val="001510E3"/>
    <w:rsid w:val="00170D5B"/>
    <w:rsid w:val="00175C69"/>
    <w:rsid w:val="001D103C"/>
    <w:rsid w:val="002A1000"/>
    <w:rsid w:val="003137BF"/>
    <w:rsid w:val="00361F0B"/>
    <w:rsid w:val="00392B7C"/>
    <w:rsid w:val="00400ECF"/>
    <w:rsid w:val="005D07C4"/>
    <w:rsid w:val="0065501D"/>
    <w:rsid w:val="006A12DE"/>
    <w:rsid w:val="006F0FF2"/>
    <w:rsid w:val="007D6D2B"/>
    <w:rsid w:val="00817707"/>
    <w:rsid w:val="00862356"/>
    <w:rsid w:val="008A36E7"/>
    <w:rsid w:val="00987850"/>
    <w:rsid w:val="00A814D8"/>
    <w:rsid w:val="00AC36FF"/>
    <w:rsid w:val="00B606B9"/>
    <w:rsid w:val="00B8006E"/>
    <w:rsid w:val="00C560A5"/>
    <w:rsid w:val="00CB2678"/>
    <w:rsid w:val="00CC69A7"/>
    <w:rsid w:val="00CF2B16"/>
    <w:rsid w:val="00D77897"/>
    <w:rsid w:val="00D8166E"/>
    <w:rsid w:val="00E16FA3"/>
    <w:rsid w:val="00E24174"/>
    <w:rsid w:val="00F5607B"/>
    <w:rsid w:val="00FA5A3A"/>
    <w:rsid w:val="00FD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7EE56"/>
  <w15:docId w15:val="{CCD79EFD-A072-4946-BE90-A2E6E780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0E3"/>
    <w:pPr>
      <w:spacing w:after="0" w:line="240" w:lineRule="auto"/>
      <w:ind w:firstLine="709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10E3"/>
    <w:pPr>
      <w:widowControl w:val="0"/>
      <w:autoSpaceDE w:val="0"/>
      <w:autoSpaceDN w:val="0"/>
      <w:spacing w:after="0" w:line="240" w:lineRule="auto"/>
      <w:ind w:firstLine="709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510E3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Таблицы (моноширинный)"/>
    <w:basedOn w:val="a"/>
    <w:next w:val="a"/>
    <w:uiPriority w:val="99"/>
    <w:rsid w:val="001510E3"/>
    <w:pPr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89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78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21</cp:revision>
  <cp:lastPrinted>2019-07-17T07:44:00Z</cp:lastPrinted>
  <dcterms:created xsi:type="dcterms:W3CDTF">2017-03-31T10:52:00Z</dcterms:created>
  <dcterms:modified xsi:type="dcterms:W3CDTF">2019-07-18T14:13:00Z</dcterms:modified>
</cp:coreProperties>
</file>